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B8" w:rsidRPr="00743CAD" w:rsidRDefault="00743CAD" w:rsidP="00743C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3CAD">
        <w:rPr>
          <w:rFonts w:ascii="Times New Roman" w:hAnsi="Times New Roman" w:cs="Times New Roman"/>
          <w:b/>
          <w:sz w:val="28"/>
          <w:szCs w:val="28"/>
          <w:lang w:val="uk-UA"/>
        </w:rPr>
        <w:t>ПРЕДМЕТ «</w:t>
      </w:r>
      <w:r w:rsidR="006F57D6">
        <w:rPr>
          <w:rFonts w:ascii="Times New Roman" w:hAnsi="Times New Roman" w:cs="Times New Roman"/>
          <w:b/>
          <w:sz w:val="28"/>
          <w:szCs w:val="28"/>
          <w:lang w:val="uk-UA"/>
        </w:rPr>
        <w:t>МАЛЮВАННЯ ТА ЛІПЛЕННЯ</w:t>
      </w:r>
      <w:r w:rsidRPr="00743CA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7147A" w:rsidRPr="0097147A" w:rsidRDefault="0097147A" w:rsidP="00743CA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714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19.03.2020</w:t>
      </w:r>
    </w:p>
    <w:p w:rsidR="009A08B8" w:rsidRPr="00743CAD" w:rsidRDefault="009A08B8" w:rsidP="00743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CAD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743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7D6">
        <w:rPr>
          <w:rFonts w:ascii="Times New Roman" w:hAnsi="Times New Roman" w:cs="Times New Roman"/>
          <w:sz w:val="28"/>
          <w:szCs w:val="28"/>
          <w:lang w:val="uk-UA"/>
        </w:rPr>
        <w:t>Основи малювання та ліплення для кондитера. Мета та завдання предмета. Малюнок – як художня творчість. Техніка малюнка, різноманітність. Малювання плоских</w:t>
      </w:r>
      <w:r w:rsidR="009F1A6C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предметів, геометричних фігур</w:t>
      </w:r>
    </w:p>
    <w:p w:rsidR="009A08B8" w:rsidRDefault="009A08B8" w:rsidP="005B602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3CAD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 w:rsidR="00914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208" w:rsidRPr="005B602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800F2">
        <w:rPr>
          <w:rFonts w:ascii="Times New Roman" w:hAnsi="Times New Roman" w:cs="Times New Roman"/>
          <w:sz w:val="28"/>
          <w:szCs w:val="28"/>
          <w:lang w:val="uk-UA"/>
        </w:rPr>
        <w:t xml:space="preserve">робота з посібником </w:t>
      </w:r>
      <w:r w:rsidR="005B6028" w:rsidRPr="005B6028">
        <w:rPr>
          <w:rFonts w:ascii="Times New Roman" w:hAnsi="Times New Roman" w:cs="Times New Roman"/>
          <w:sz w:val="28"/>
          <w:szCs w:val="28"/>
          <w:lang w:val="uk-UA"/>
        </w:rPr>
        <w:t>Мазур Р.А., Малювання та ліплення для кондитерів. Навчальний посібник для учнів професійно-технічних навчальних закладів, що навчаються за фахом “Кухар, кондитер”, «Кухар. Офіціант», «Бармен. Офіціант», викладачів, майстрів виробничого навчання. – Вінниця, 2010 р. – 68</w:t>
      </w:r>
      <w:r w:rsidR="005B6028" w:rsidRPr="0097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028" w:rsidRPr="005B602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914208" w:rsidRPr="005B602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14208" w:rsidRDefault="0097147A" w:rsidP="009A08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914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914208">
        <w:rPr>
          <w:rFonts w:ascii="Times New Roman" w:hAnsi="Times New Roman" w:cs="Times New Roman"/>
          <w:sz w:val="28"/>
          <w:szCs w:val="28"/>
          <w:lang w:val="uk-UA"/>
        </w:rPr>
        <w:t>намалюйте з натури призму, кулю, піраміду.</w:t>
      </w:r>
    </w:p>
    <w:p w:rsidR="00914208" w:rsidRDefault="00914208" w:rsidP="009A08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147A" w:rsidRPr="0097147A" w:rsidRDefault="0097147A" w:rsidP="00914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4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24.03.2020</w:t>
      </w:r>
      <w:r w:rsidRPr="009F1A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147A">
        <w:rPr>
          <w:rFonts w:ascii="Times New Roman" w:hAnsi="Times New Roman" w:cs="Times New Roman"/>
          <w:sz w:val="28"/>
          <w:szCs w:val="28"/>
          <w:lang w:val="uk-UA"/>
        </w:rPr>
        <w:t>(1 година)</w:t>
      </w:r>
    </w:p>
    <w:p w:rsidR="0097147A" w:rsidRDefault="00914208" w:rsidP="00914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>
        <w:rPr>
          <w:rFonts w:ascii="Times New Roman" w:hAnsi="Times New Roman" w:cs="Times New Roman"/>
          <w:sz w:val="28"/>
          <w:szCs w:val="28"/>
          <w:lang w:val="uk-UA"/>
        </w:rPr>
        <w:t>Малювання орнаментів. Види орнаментів.</w:t>
      </w:r>
      <w:r w:rsidR="009F1A6C">
        <w:rPr>
          <w:rFonts w:ascii="Times New Roman" w:hAnsi="Times New Roman" w:cs="Times New Roman"/>
          <w:sz w:val="28"/>
          <w:szCs w:val="28"/>
          <w:lang w:val="uk-UA"/>
        </w:rPr>
        <w:t xml:space="preserve"> Техніка малювання. Світлотінь</w:t>
      </w:r>
    </w:p>
    <w:p w:rsidR="00914208" w:rsidRPr="00914208" w:rsidRDefault="00914208" w:rsidP="00914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CAD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914208" w:rsidRDefault="0097147A" w:rsidP="0091420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914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914208" w:rsidRPr="00914208" w:rsidRDefault="00684D34" w:rsidP="009142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Намалюйте</w:t>
      </w:r>
      <w:r w:rsidR="004C5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орнаменти</w:t>
      </w:r>
      <w:r w:rsidR="004C5616">
        <w:rPr>
          <w:rFonts w:ascii="Times New Roman" w:hAnsi="Times New Roman" w:cs="Times New Roman"/>
          <w:sz w:val="28"/>
          <w:szCs w:val="28"/>
          <w:lang w:val="uk-UA"/>
        </w:rPr>
        <w:t xml:space="preserve"> з формами рослинного світу, які застосовуються при оздобленні кондитерських виробів</w:t>
      </w:r>
      <w:r w:rsidR="006C760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14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04F4" w:rsidRPr="00914208" w:rsidRDefault="009142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208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самоперевірки знань:</w:t>
      </w:r>
    </w:p>
    <w:p w:rsidR="00914208" w:rsidRDefault="00914208" w:rsidP="0091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світлотінь? Назвіть градації світлотіні. </w:t>
      </w:r>
    </w:p>
    <w:p w:rsidR="00914208" w:rsidRDefault="00914208" w:rsidP="0091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Вкажіть види орнаментів. </w:t>
      </w:r>
    </w:p>
    <w:p w:rsidR="0097147A" w:rsidRPr="004A7D38" w:rsidRDefault="0097147A" w:rsidP="004A7D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147A" w:rsidRPr="0097147A" w:rsidRDefault="0097147A" w:rsidP="004A7D3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714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26.03.2020</w:t>
      </w:r>
    </w:p>
    <w:p w:rsidR="0097147A" w:rsidRDefault="004A7D38" w:rsidP="009714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D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97147A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колір. Кольорова гама. Малювання з натури предметів домашнього </w:t>
      </w:r>
      <w:r w:rsidR="009F1A6C">
        <w:rPr>
          <w:rFonts w:ascii="Times New Roman" w:hAnsi="Times New Roman" w:cs="Times New Roman"/>
          <w:sz w:val="28"/>
          <w:szCs w:val="28"/>
          <w:lang w:val="uk-UA"/>
        </w:rPr>
        <w:t>вжитку</w:t>
      </w:r>
    </w:p>
    <w:p w:rsidR="0097147A" w:rsidRPr="00914208" w:rsidRDefault="0097147A" w:rsidP="009714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CAD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97147A" w:rsidRDefault="0097147A" w:rsidP="0097147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робота: </w:t>
      </w:r>
    </w:p>
    <w:p w:rsidR="0097147A" w:rsidRDefault="0097147A" w:rsidP="009714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208">
        <w:rPr>
          <w:rFonts w:ascii="Times New Roman" w:hAnsi="Times New Roman" w:cs="Times New Roman"/>
          <w:sz w:val="28"/>
          <w:szCs w:val="28"/>
          <w:lang w:val="uk-UA"/>
        </w:rPr>
        <w:t xml:space="preserve">Зробіть композицію малюнка із зображенням предметів домашнього вжитку: чайника, чашки, тарілки. Зобразіть нескладний орнамент. </w:t>
      </w:r>
    </w:p>
    <w:p w:rsidR="0097147A" w:rsidRPr="0097147A" w:rsidRDefault="0097147A" w:rsidP="009714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Створіть кольоровий спектр з гармонійним поєднанням кольорів.   </w:t>
      </w:r>
    </w:p>
    <w:p w:rsidR="009F1A6C" w:rsidRDefault="009F1A6C" w:rsidP="00971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147A" w:rsidRDefault="0097147A" w:rsidP="00971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4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для самоперевірки знань:</w:t>
      </w:r>
    </w:p>
    <w:p w:rsidR="009F1A6C" w:rsidRPr="009F1A6C" w:rsidRDefault="009F1A6C" w:rsidP="009F1A6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теплі, холодні та нейтральні кольори.</w:t>
      </w:r>
    </w:p>
    <w:p w:rsidR="009F1A6C" w:rsidRPr="009F1A6C" w:rsidRDefault="009F1A6C" w:rsidP="009F1A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1A6C">
        <w:rPr>
          <w:rFonts w:ascii="Times New Roman" w:hAnsi="Times New Roman" w:cs="Times New Roman"/>
          <w:sz w:val="28"/>
          <w:szCs w:val="28"/>
          <w:lang w:val="uk-UA"/>
        </w:rPr>
        <w:t xml:space="preserve">Вкажіть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F1A6C">
        <w:rPr>
          <w:rFonts w:ascii="Times New Roman" w:hAnsi="Times New Roman" w:cs="Times New Roman"/>
          <w:sz w:val="28"/>
          <w:szCs w:val="28"/>
          <w:lang w:val="uk-UA"/>
        </w:rPr>
        <w:t>ласифікаці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9F1A6C">
        <w:rPr>
          <w:rFonts w:ascii="Times New Roman" w:hAnsi="Times New Roman" w:cs="Times New Roman"/>
          <w:sz w:val="28"/>
          <w:szCs w:val="28"/>
          <w:lang w:val="uk-UA"/>
        </w:rPr>
        <w:t>кольорів за їх психологічним впливом на людину</w:t>
      </w:r>
    </w:p>
    <w:p w:rsidR="0072168F" w:rsidRDefault="0072168F" w:rsidP="004A7D3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7147A" w:rsidRPr="0072168F" w:rsidRDefault="0072168F" w:rsidP="004A7D3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216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31.03.2020</w:t>
      </w:r>
      <w:r w:rsidRPr="00EF5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147A">
        <w:rPr>
          <w:rFonts w:ascii="Times New Roman" w:hAnsi="Times New Roman" w:cs="Times New Roman"/>
          <w:sz w:val="28"/>
          <w:szCs w:val="28"/>
          <w:lang w:val="uk-UA"/>
        </w:rPr>
        <w:t>(1 година)</w:t>
      </w:r>
    </w:p>
    <w:p w:rsidR="004A7D38" w:rsidRDefault="0097147A" w:rsidP="004A7D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D38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7D38">
        <w:rPr>
          <w:rFonts w:ascii="Times New Roman" w:hAnsi="Times New Roman" w:cs="Times New Roman"/>
          <w:sz w:val="28"/>
          <w:szCs w:val="28"/>
          <w:lang w:val="uk-UA"/>
        </w:rPr>
        <w:t>Малювання з натури фруктів, овочів, грибів. Мал</w:t>
      </w:r>
      <w:r w:rsidR="008828A7">
        <w:rPr>
          <w:rFonts w:ascii="Times New Roman" w:hAnsi="Times New Roman" w:cs="Times New Roman"/>
          <w:sz w:val="28"/>
          <w:szCs w:val="28"/>
          <w:lang w:val="uk-UA"/>
        </w:rPr>
        <w:t>ювання з натури птахів і тварин</w:t>
      </w:r>
    </w:p>
    <w:p w:rsidR="004A7D38" w:rsidRPr="00914208" w:rsidRDefault="004A7D38" w:rsidP="004A7D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CAD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4A7D38" w:rsidRDefault="0097147A" w:rsidP="004A7D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4A7D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4A7D38" w:rsidRDefault="004A7D38" w:rsidP="004A7D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Зробіть композицію малюнка фруктів (на вибір),</w:t>
      </w:r>
      <w:r w:rsidRPr="004A7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овочів (на вибір), грибів (на вибір).</w:t>
      </w:r>
    </w:p>
    <w:p w:rsidR="004A7D38" w:rsidRPr="004A7D38" w:rsidRDefault="004A7D38" w:rsidP="004A7D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Зробіть композицію малюнка птахів (на вибір) і тварин (на вибір)</w:t>
      </w:r>
      <w:r w:rsidRPr="004A7D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168F" w:rsidRDefault="0072168F" w:rsidP="0097147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50A4A" w:rsidRPr="0097147A" w:rsidRDefault="0097147A" w:rsidP="0097147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02.04</w:t>
      </w:r>
      <w:r w:rsidRPr="009714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BF1A37" w:rsidRPr="00BF1A37" w:rsidRDefault="00BF1A37" w:rsidP="00BF1A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A37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Малювання тістечок і тортів. Створення композицій круглого</w:t>
      </w:r>
      <w:r w:rsidR="008828A7">
        <w:rPr>
          <w:rFonts w:ascii="Times New Roman" w:hAnsi="Times New Roman" w:cs="Times New Roman"/>
          <w:sz w:val="28"/>
          <w:szCs w:val="28"/>
          <w:lang w:val="uk-UA"/>
        </w:rPr>
        <w:t>, квадратного, фігурного торту</w:t>
      </w:r>
    </w:p>
    <w:p w:rsidR="00681C63" w:rsidRPr="00914208" w:rsidRDefault="00681C63" w:rsidP="00681C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CAD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681C63" w:rsidRPr="00681C63" w:rsidRDefault="0097147A" w:rsidP="00681C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681C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B7E93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681C63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</w:t>
      </w:r>
      <w:r w:rsidR="008A2CC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81C63">
        <w:rPr>
          <w:rFonts w:ascii="Times New Roman" w:hAnsi="Times New Roman" w:cs="Times New Roman"/>
          <w:sz w:val="28"/>
          <w:szCs w:val="28"/>
          <w:lang w:val="uk-UA"/>
        </w:rPr>
        <w:t xml:space="preserve"> (маке</w:t>
      </w:r>
      <w:r w:rsidR="003B7E93">
        <w:rPr>
          <w:rFonts w:ascii="Times New Roman" w:hAnsi="Times New Roman" w:cs="Times New Roman"/>
          <w:sz w:val="28"/>
          <w:szCs w:val="28"/>
          <w:lang w:val="uk-UA"/>
        </w:rPr>
        <w:t>тів</w:t>
      </w:r>
      <w:r w:rsidR="00681C63">
        <w:rPr>
          <w:rFonts w:ascii="Times New Roman" w:hAnsi="Times New Roman" w:cs="Times New Roman"/>
          <w:sz w:val="28"/>
          <w:szCs w:val="28"/>
          <w:lang w:val="uk-UA"/>
        </w:rPr>
        <w:t>) тістеч</w:t>
      </w:r>
      <w:r w:rsidR="003B7E93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681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E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81C63">
        <w:rPr>
          <w:rFonts w:ascii="Times New Roman" w:hAnsi="Times New Roman" w:cs="Times New Roman"/>
          <w:sz w:val="28"/>
          <w:szCs w:val="28"/>
          <w:lang w:val="uk-UA"/>
        </w:rPr>
        <w:t xml:space="preserve"> торт</w:t>
      </w:r>
      <w:r w:rsidR="003B7E93">
        <w:rPr>
          <w:rFonts w:ascii="Times New Roman" w:hAnsi="Times New Roman" w:cs="Times New Roman"/>
          <w:sz w:val="28"/>
          <w:szCs w:val="28"/>
          <w:lang w:val="uk-UA"/>
        </w:rPr>
        <w:t xml:space="preserve">ів, вази з </w:t>
      </w:r>
      <w:r w:rsidR="008828A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B7E93">
        <w:rPr>
          <w:rFonts w:ascii="Times New Roman" w:hAnsi="Times New Roman" w:cs="Times New Roman"/>
          <w:sz w:val="28"/>
          <w:szCs w:val="28"/>
          <w:lang w:val="uk-UA"/>
        </w:rPr>
        <w:t>вітами та фруктами</w:t>
      </w:r>
      <w:r w:rsidR="00681C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7D38" w:rsidRDefault="004A7D38" w:rsidP="004A7D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147A" w:rsidRDefault="00EF5BC3" w:rsidP="004A7D3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F5B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07.04.2020</w:t>
      </w:r>
      <w:r w:rsidRPr="00EF5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147A">
        <w:rPr>
          <w:rFonts w:ascii="Times New Roman" w:hAnsi="Times New Roman" w:cs="Times New Roman"/>
          <w:sz w:val="28"/>
          <w:szCs w:val="28"/>
          <w:lang w:val="uk-UA"/>
        </w:rPr>
        <w:t>(1 година)</w:t>
      </w:r>
    </w:p>
    <w:p w:rsidR="00EF5BC3" w:rsidRPr="00BF1A37" w:rsidRDefault="00EF5BC3" w:rsidP="00EF5B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A37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Основи ліплення. Прийоми для ліплення об’ємних предметів для о</w:t>
      </w:r>
      <w:r w:rsidR="00B81137">
        <w:rPr>
          <w:rFonts w:ascii="Times New Roman" w:hAnsi="Times New Roman" w:cs="Times New Roman"/>
          <w:sz w:val="28"/>
          <w:szCs w:val="28"/>
          <w:lang w:val="uk-UA"/>
        </w:rPr>
        <w:t>здоблення кондитерських виробів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5BC3" w:rsidRPr="00914208" w:rsidRDefault="00EF5BC3" w:rsidP="00EF5B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CAD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EF5BC3" w:rsidRPr="00681C63" w:rsidRDefault="00EF5BC3" w:rsidP="00CD77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робота: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</w:t>
      </w:r>
      <w:r w:rsidR="0063333F">
        <w:rPr>
          <w:rFonts w:ascii="Times New Roman" w:hAnsi="Times New Roman" w:cs="Times New Roman"/>
          <w:sz w:val="28"/>
          <w:szCs w:val="28"/>
          <w:lang w:val="uk-UA"/>
        </w:rPr>
        <w:t>ити об’ємні предмети</w:t>
      </w:r>
      <w:r w:rsidR="00CD77D0">
        <w:rPr>
          <w:rFonts w:ascii="Times New Roman" w:hAnsi="Times New Roman" w:cs="Times New Roman"/>
          <w:sz w:val="28"/>
          <w:szCs w:val="28"/>
          <w:lang w:val="uk-UA"/>
        </w:rPr>
        <w:t xml:space="preserve">, які використовують для оздоблення </w:t>
      </w:r>
      <w:r w:rsidR="00CD77D0">
        <w:rPr>
          <w:rFonts w:ascii="Times New Roman" w:hAnsi="Times New Roman" w:cs="Times New Roman"/>
          <w:sz w:val="28"/>
          <w:szCs w:val="28"/>
          <w:lang w:val="uk-UA"/>
        </w:rPr>
        <w:t>кондитерських виробів</w:t>
      </w:r>
    </w:p>
    <w:p w:rsidR="00EF5BC3" w:rsidRDefault="00EF5BC3" w:rsidP="004A7D3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75D70" w:rsidRDefault="00F75D70" w:rsidP="00F75D7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</w:t>
      </w:r>
      <w:r w:rsidRPr="00EF5B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.04.2020</w:t>
      </w:r>
      <w:r w:rsidRPr="00EF5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147A">
        <w:rPr>
          <w:rFonts w:ascii="Times New Roman" w:hAnsi="Times New Roman" w:cs="Times New Roman"/>
          <w:sz w:val="28"/>
          <w:szCs w:val="28"/>
          <w:lang w:val="uk-UA"/>
        </w:rPr>
        <w:t>(1 година)</w:t>
      </w:r>
    </w:p>
    <w:p w:rsidR="00F75D70" w:rsidRPr="00BF1A37" w:rsidRDefault="00F75D70" w:rsidP="00F75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A37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Основи ліплення. Прийоми для ліплення предметів</w:t>
      </w:r>
      <w:r w:rsidRPr="00F7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рослинного світу для оздоблення кондитерських виробів </w:t>
      </w:r>
    </w:p>
    <w:p w:rsidR="00F75D70" w:rsidRPr="00914208" w:rsidRDefault="00F75D70" w:rsidP="00F75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CAD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BA1370" w:rsidRDefault="00F75D70" w:rsidP="00F75D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Практична робота: </w:t>
      </w:r>
    </w:p>
    <w:p w:rsidR="00F75D70" w:rsidRDefault="00BA1370" w:rsidP="00BA13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75D70" w:rsidRPr="00BA1370">
        <w:rPr>
          <w:rFonts w:ascii="Times New Roman" w:hAnsi="Times New Roman" w:cs="Times New Roman"/>
          <w:sz w:val="28"/>
          <w:szCs w:val="28"/>
          <w:lang w:val="uk-UA"/>
        </w:rPr>
        <w:t>творити предмети рослинного світу (листя різної форми, квіти), які використовують для оздоблення кондитерських виробів</w:t>
      </w:r>
    </w:p>
    <w:p w:rsidR="00BA1370" w:rsidRPr="00BA1370" w:rsidRDefault="00BA1370" w:rsidP="00BA13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картинної галереї робіт учнів</w:t>
      </w:r>
    </w:p>
    <w:p w:rsidR="00CD77D0" w:rsidRPr="00EF5BC3" w:rsidRDefault="00CD77D0" w:rsidP="004A7D3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CD77D0" w:rsidRPr="00EF5BC3" w:rsidSect="009714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C1" w:rsidRDefault="00BB7EC1" w:rsidP="0097147A">
      <w:pPr>
        <w:spacing w:after="0" w:line="240" w:lineRule="auto"/>
      </w:pPr>
      <w:r>
        <w:separator/>
      </w:r>
    </w:p>
  </w:endnote>
  <w:endnote w:type="continuationSeparator" w:id="0">
    <w:p w:rsidR="00BB7EC1" w:rsidRDefault="00BB7EC1" w:rsidP="009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C1" w:rsidRDefault="00BB7EC1" w:rsidP="0097147A">
      <w:pPr>
        <w:spacing w:after="0" w:line="240" w:lineRule="auto"/>
      </w:pPr>
      <w:r>
        <w:separator/>
      </w:r>
    </w:p>
  </w:footnote>
  <w:footnote w:type="continuationSeparator" w:id="0">
    <w:p w:rsidR="00BB7EC1" w:rsidRDefault="00BB7EC1" w:rsidP="009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022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147A" w:rsidRPr="0097147A" w:rsidRDefault="0097147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14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14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14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137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714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147A" w:rsidRDefault="009714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9BA"/>
    <w:multiLevelType w:val="hybridMultilevel"/>
    <w:tmpl w:val="2A0A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0BC0"/>
    <w:multiLevelType w:val="hybridMultilevel"/>
    <w:tmpl w:val="D98E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A70FA"/>
    <w:multiLevelType w:val="hybridMultilevel"/>
    <w:tmpl w:val="F73E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13D9D"/>
    <w:multiLevelType w:val="hybridMultilevel"/>
    <w:tmpl w:val="75C2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B426E"/>
    <w:multiLevelType w:val="hybridMultilevel"/>
    <w:tmpl w:val="BBF40C6C"/>
    <w:lvl w:ilvl="0" w:tplc="0C846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51EB"/>
    <w:multiLevelType w:val="hybridMultilevel"/>
    <w:tmpl w:val="3BCC7772"/>
    <w:lvl w:ilvl="0" w:tplc="F5FA29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20353"/>
    <w:multiLevelType w:val="hybridMultilevel"/>
    <w:tmpl w:val="83085CF4"/>
    <w:lvl w:ilvl="0" w:tplc="92C40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53"/>
    <w:rsid w:val="001800F2"/>
    <w:rsid w:val="00350A4A"/>
    <w:rsid w:val="003B7E93"/>
    <w:rsid w:val="004A7D38"/>
    <w:rsid w:val="004C5616"/>
    <w:rsid w:val="005B6028"/>
    <w:rsid w:val="0063333F"/>
    <w:rsid w:val="00681C63"/>
    <w:rsid w:val="00684D34"/>
    <w:rsid w:val="006C760A"/>
    <w:rsid w:val="006F57D6"/>
    <w:rsid w:val="0072168F"/>
    <w:rsid w:val="00743CAD"/>
    <w:rsid w:val="008828A7"/>
    <w:rsid w:val="008A2CC8"/>
    <w:rsid w:val="00914208"/>
    <w:rsid w:val="0097147A"/>
    <w:rsid w:val="009A08B8"/>
    <w:rsid w:val="009F1A6C"/>
    <w:rsid w:val="00B81137"/>
    <w:rsid w:val="00BA1370"/>
    <w:rsid w:val="00BB7EC1"/>
    <w:rsid w:val="00BF1A37"/>
    <w:rsid w:val="00CD77D0"/>
    <w:rsid w:val="00D104F4"/>
    <w:rsid w:val="00E42E53"/>
    <w:rsid w:val="00EF5BC3"/>
    <w:rsid w:val="00F7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6996"/>
  <w15:chartTrackingRefBased/>
  <w15:docId w15:val="{F7EE740E-9CFD-4304-AE12-908E3F50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8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1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47A"/>
  </w:style>
  <w:style w:type="paragraph" w:styleId="a6">
    <w:name w:val="footer"/>
    <w:basedOn w:val="a"/>
    <w:link w:val="a7"/>
    <w:uiPriority w:val="99"/>
    <w:unhideWhenUsed/>
    <w:rsid w:val="00971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2020-03-20T14:38:00Z</dcterms:created>
  <dcterms:modified xsi:type="dcterms:W3CDTF">2020-04-17T08:43:00Z</dcterms:modified>
</cp:coreProperties>
</file>